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6" w:rsidRPr="00F100AF" w:rsidRDefault="00C15236" w:rsidP="00F100AF">
      <w:pPr>
        <w:spacing w:after="161" w:line="240" w:lineRule="auto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F100AF">
        <w:rPr>
          <w:rFonts w:eastAsia="Times New Roman"/>
          <w:color w:val="000000"/>
          <w:kern w:val="36"/>
          <w:sz w:val="28"/>
          <w:szCs w:val="28"/>
        </w:rPr>
        <w:t>Emeril Lagasse’s</w:t>
      </w:r>
      <w:r w:rsidR="00F100AF">
        <w:rPr>
          <w:rFonts w:eastAsia="Times New Roman"/>
          <w:color w:val="000000"/>
          <w:kern w:val="36"/>
          <w:sz w:val="28"/>
          <w:szCs w:val="28"/>
        </w:rPr>
        <w:t xml:space="preserve"> </w:t>
      </w:r>
      <w:r w:rsidRPr="00F100AF">
        <w:rPr>
          <w:rFonts w:eastAsia="Times New Roman"/>
          <w:color w:val="000000"/>
          <w:kern w:val="36"/>
          <w:sz w:val="28"/>
          <w:szCs w:val="28"/>
        </w:rPr>
        <w:t>Better Than Mama's Chili Mac</w:t>
      </w:r>
    </w:p>
    <w:p w:rsidR="00C15236" w:rsidRPr="00F100AF" w:rsidRDefault="00C15236" w:rsidP="00C152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b/>
          <w:bCs/>
          <w:color w:val="000000"/>
          <w:sz w:val="22"/>
        </w:rPr>
        <w:t>Yield:</w:t>
      </w:r>
      <w:r w:rsidRPr="00F100AF">
        <w:rPr>
          <w:rFonts w:eastAsia="Times New Roman"/>
          <w:color w:val="000000"/>
          <w:sz w:val="22"/>
        </w:rPr>
        <w:t xml:space="preserve"> 6 to 8 servings</w:t>
      </w:r>
    </w:p>
    <w:p w:rsidR="00C15236" w:rsidRPr="00F100AF" w:rsidRDefault="00C15236" w:rsidP="00C152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b/>
          <w:bCs/>
          <w:color w:val="000000"/>
          <w:sz w:val="22"/>
        </w:rPr>
        <w:t xml:space="preserve">Use </w:t>
      </w:r>
      <w:r w:rsidRPr="00F100AF">
        <w:rPr>
          <w:rFonts w:eastAsia="Times New Roman"/>
          <w:bCs/>
          <w:color w:val="000000"/>
          <w:sz w:val="22"/>
        </w:rPr>
        <w:t xml:space="preserve">1 9 X 13 casserole or cut recipe in half to use an 8 X 8 dish.  </w:t>
      </w:r>
    </w:p>
    <w:p w:rsidR="00C15236" w:rsidRPr="00F100AF" w:rsidRDefault="00C15236" w:rsidP="00F100AF">
      <w:pPr>
        <w:spacing w:after="0" w:line="240" w:lineRule="auto"/>
        <w:outlineLvl w:val="1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Ingredients</w:t>
      </w:r>
      <w:r w:rsidR="00F100AF">
        <w:rPr>
          <w:rFonts w:eastAsia="Times New Roman"/>
          <w:color w:val="000000"/>
          <w:sz w:val="22"/>
        </w:rPr>
        <w:t>: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2 teaspoons olive oil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2 medium onions small diced, about 3 cups</w:t>
      </w:r>
    </w:p>
    <w:p w:rsidR="00F100AF" w:rsidRDefault="00C15236" w:rsidP="002631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2 jalapenos, stemmed and minced, </w:t>
      </w:r>
      <w:r w:rsidR="00F100AF">
        <w:rPr>
          <w:rFonts w:eastAsia="Times New Roman"/>
          <w:color w:val="000000"/>
          <w:sz w:val="22"/>
        </w:rPr>
        <w:t>optional</w:t>
      </w:r>
    </w:p>
    <w:p w:rsidR="00C15236" w:rsidRPr="00F100AF" w:rsidRDefault="00C15236" w:rsidP="002631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bookmarkStart w:id="0" w:name="_GoBack"/>
      <w:bookmarkEnd w:id="0"/>
      <w:r w:rsidRPr="00F100AF">
        <w:rPr>
          <w:rFonts w:eastAsia="Times New Roman"/>
          <w:color w:val="000000"/>
          <w:sz w:val="22"/>
        </w:rPr>
        <w:t>1 tablespoon salt, plus more for pasta cooking water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2 pounds extra lean ground </w:t>
      </w:r>
      <w:proofErr w:type="gramStart"/>
      <w:r w:rsidRPr="00F100AF">
        <w:rPr>
          <w:rFonts w:eastAsia="Times New Roman"/>
          <w:color w:val="000000"/>
          <w:sz w:val="22"/>
        </w:rPr>
        <w:t>beef</w:t>
      </w:r>
      <w:r w:rsidRPr="00F100AF">
        <w:rPr>
          <w:rFonts w:eastAsia="Times New Roman"/>
          <w:color w:val="DA1419"/>
          <w:sz w:val="22"/>
        </w:rPr>
        <w:t xml:space="preserve">  Note</w:t>
      </w:r>
      <w:proofErr w:type="gramEnd"/>
      <w:r w:rsidRPr="00F100AF">
        <w:rPr>
          <w:rFonts w:eastAsia="Times New Roman"/>
          <w:color w:val="DA1419"/>
          <w:sz w:val="22"/>
        </w:rPr>
        <w:t>:  You may use ground turkey or ½ turkey and ½ beef.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5 tablespoons Mexican chili powder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1 tablespoon oregano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2 tablespoons minced garlic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1 (28 ounce) can whole plum tomatoes, broken with your hands, with juices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2 cans kidney beans, drained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proofErr w:type="gramStart"/>
      <w:r w:rsidRPr="00F100AF">
        <w:rPr>
          <w:rFonts w:eastAsia="Times New Roman"/>
          <w:color w:val="000000"/>
          <w:sz w:val="22"/>
        </w:rPr>
        <w:t>1 pound</w:t>
      </w:r>
      <w:proofErr w:type="gramEnd"/>
      <w:r w:rsidRPr="00F100AF">
        <w:rPr>
          <w:rFonts w:eastAsia="Times New Roman"/>
          <w:color w:val="000000"/>
          <w:sz w:val="22"/>
        </w:rPr>
        <w:t xml:space="preserve"> elbow macaroni</w:t>
      </w:r>
    </w:p>
    <w:p w:rsidR="00C15236" w:rsidRPr="00F100AF" w:rsidRDefault="00C15236" w:rsidP="00C152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2"/>
        </w:rPr>
      </w:pPr>
      <w:proofErr w:type="gramStart"/>
      <w:r w:rsidRPr="00F100AF">
        <w:rPr>
          <w:rFonts w:eastAsia="Times New Roman"/>
          <w:color w:val="000000"/>
          <w:sz w:val="22"/>
        </w:rPr>
        <w:t>1 pound</w:t>
      </w:r>
      <w:proofErr w:type="gramEnd"/>
      <w:r w:rsidRPr="00F100AF">
        <w:rPr>
          <w:rFonts w:eastAsia="Times New Roman"/>
          <w:color w:val="000000"/>
          <w:sz w:val="22"/>
        </w:rPr>
        <w:t xml:space="preserve"> medium cheddar cheese</w:t>
      </w:r>
    </w:p>
    <w:p w:rsidR="00C15236" w:rsidRPr="00F100AF" w:rsidRDefault="00C15236" w:rsidP="00F100AF">
      <w:pPr>
        <w:spacing w:after="0" w:line="240" w:lineRule="auto"/>
        <w:outlineLvl w:val="1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>Directions</w:t>
      </w:r>
    </w:p>
    <w:p w:rsidR="00C15236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Heat olive oil over medium-high heat in a 6-quart soup pot. Add onions, jalapenos (if desired), and 2 teaspoons of the salt and cook until soft, 2 minutes. Add ground beef, chili powder, oregano, and garlic and cook, breaking up any clumps of meat with a spoon, for 5 minutes. Add tomatoes, beans, and 1/2 cup of water, stir, and bring chili to a boil. Reduce heat to a simmer and cook until thickened to chili consistency, about 20 minutes. Taste and add 1 more teaspoon salt, if needed. </w:t>
      </w:r>
    </w:p>
    <w:p w:rsidR="00813FCD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While the chili is simmering, cook macaroni according to package directions in boiling salted water, drain in a colander, rinse under cool running water and set aside. </w:t>
      </w:r>
    </w:p>
    <w:p w:rsidR="00C15236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Grate cheddar cheese and set aside. </w:t>
      </w:r>
    </w:p>
    <w:p w:rsidR="00C15236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Spray a 9 x 13.5-inch or other 3-quart casserole dish. </w:t>
      </w:r>
    </w:p>
    <w:p w:rsidR="00C15236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Once chili has finished cooking, fold in the cooked macaroni and 1/3 of the cheddar cheese. Transfer chili-mac to the baking dish and top with remaining cheese. </w:t>
      </w:r>
    </w:p>
    <w:p w:rsidR="00C15236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color w:val="000000"/>
          <w:sz w:val="22"/>
        </w:rPr>
      </w:pPr>
      <w:r w:rsidRPr="00F100AF">
        <w:rPr>
          <w:rFonts w:eastAsia="Times New Roman"/>
          <w:color w:val="000000"/>
          <w:sz w:val="22"/>
        </w:rPr>
        <w:t xml:space="preserve">Wrap and freeze. </w:t>
      </w:r>
    </w:p>
    <w:p w:rsidR="00C626CC" w:rsidRPr="00F100AF" w:rsidRDefault="00C15236" w:rsidP="00F100AF">
      <w:pPr>
        <w:numPr>
          <w:ilvl w:val="0"/>
          <w:numId w:val="3"/>
        </w:numPr>
        <w:spacing w:before="100" w:beforeAutospacing="1" w:after="0" w:line="240" w:lineRule="auto"/>
        <w:ind w:left="0"/>
        <w:rPr>
          <w:sz w:val="22"/>
        </w:rPr>
      </w:pPr>
      <w:r w:rsidRPr="00F100AF">
        <w:rPr>
          <w:rFonts w:eastAsia="Times New Roman"/>
          <w:color w:val="000000"/>
          <w:sz w:val="22"/>
        </w:rPr>
        <w:t xml:space="preserve">To bake:  Defrost in refrigerator overnight.  Bake in a preheated 400º oven until heated through and cheese is melted, 10 – 20 minutes. Remove from oven and let cool 5 minutes before serving. </w:t>
      </w:r>
    </w:p>
    <w:p w:rsidR="00F100AF" w:rsidRDefault="00F100AF" w:rsidP="00F100AF">
      <w:pPr>
        <w:spacing w:before="100" w:beforeAutospacing="1" w:after="0" w:line="240" w:lineRule="auto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Label:</w:t>
      </w:r>
    </w:p>
    <w:p w:rsidR="00F100AF" w:rsidRDefault="00F100AF" w:rsidP="00F100AF">
      <w:pPr>
        <w:spacing w:after="161" w:line="240" w:lineRule="auto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>
        <w:rPr>
          <w:rFonts w:eastAsia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26D9EAB5" wp14:editId="110DF0CE">
            <wp:extent cx="4587240" cy="716280"/>
            <wp:effectExtent l="19050" t="0" r="3810" b="0"/>
            <wp:docPr id="1" name="Picture 1" descr="C:\Users\Ann Gallant\AppData\Local\Microsoft\Windows\Temporary Internet Files\Content.IE5\RUVR9VWW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 Gallant\AppData\Local\Microsoft\Windows\Temporary Internet Files\Content.IE5\RUVR9VWW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AF" w:rsidRPr="00F12386" w:rsidRDefault="00F100AF" w:rsidP="00F100AF">
      <w:pPr>
        <w:spacing w:after="161" w:line="240" w:lineRule="auto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</w:rPr>
      </w:pPr>
      <w:r w:rsidRPr="00C15236">
        <w:rPr>
          <w:rFonts w:eastAsia="Times New Roman"/>
          <w:b/>
          <w:color w:val="000000"/>
          <w:kern w:val="36"/>
          <w:sz w:val="28"/>
          <w:szCs w:val="28"/>
        </w:rPr>
        <w:t>Better Than Mama's Chili Mac</w:t>
      </w:r>
    </w:p>
    <w:p w:rsidR="00F100AF" w:rsidRPr="0034247B" w:rsidRDefault="00F100AF" w:rsidP="00F100AF">
      <w:pPr>
        <w:spacing w:after="160" w:line="240" w:lineRule="auto"/>
        <w:outlineLvl w:val="1"/>
        <w:rPr>
          <w:rFonts w:eastAsia="Times New Roman"/>
          <w:b/>
          <w:color w:val="000000"/>
          <w:sz w:val="20"/>
          <w:szCs w:val="20"/>
        </w:rPr>
      </w:pPr>
      <w:r w:rsidRPr="0034247B">
        <w:rPr>
          <w:rFonts w:eastAsia="Times New Roman"/>
          <w:b/>
          <w:color w:val="000000"/>
          <w:sz w:val="20"/>
          <w:szCs w:val="20"/>
        </w:rPr>
        <w:t xml:space="preserve">Ingredients: olive oil, onions, salt, ground beef or ground turkey, chili powder, oregano, garlic, tomatoes, kidney beans, elbow macaroni. cheddar cheese. </w:t>
      </w:r>
    </w:p>
    <w:p w:rsidR="00F100AF" w:rsidRPr="0034247B" w:rsidRDefault="00F100AF" w:rsidP="00F100AF">
      <w:pPr>
        <w:spacing w:before="100" w:beforeAutospacing="1" w:after="192" w:line="240" w:lineRule="auto"/>
        <w:rPr>
          <w:rFonts w:eastAsia="Times New Roman"/>
          <w:b/>
          <w:color w:val="000000"/>
          <w:sz w:val="20"/>
          <w:szCs w:val="20"/>
        </w:rPr>
      </w:pPr>
      <w:r w:rsidRPr="0034247B">
        <w:rPr>
          <w:rFonts w:eastAsia="Times New Roman"/>
          <w:b/>
          <w:color w:val="000000"/>
          <w:sz w:val="20"/>
          <w:szCs w:val="20"/>
        </w:rPr>
        <w:t xml:space="preserve">To bake:  Defrost in refrigerator overnight.  Bake in a preheated 400º oven until heated through and cheese is melted, 10 – 20 minutes. Put a sheet pan beneath in case the cheese overflows.  Remove from oven and let cool 5 minutes before serving.  </w:t>
      </w:r>
    </w:p>
    <w:p w:rsidR="00F100AF" w:rsidRPr="00F100AF" w:rsidRDefault="00F100AF" w:rsidP="00F100AF">
      <w:pPr>
        <w:spacing w:before="100" w:beforeAutospacing="1" w:after="0" w:line="240" w:lineRule="auto"/>
        <w:rPr>
          <w:sz w:val="22"/>
        </w:rPr>
      </w:pPr>
      <w:r>
        <w:rPr>
          <w:sz w:val="22"/>
        </w:rPr>
        <w:t xml:space="preserve">February, 2016 </w:t>
      </w:r>
    </w:p>
    <w:sectPr w:rsidR="00F100AF" w:rsidRPr="00F100AF" w:rsidSect="00C15236"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1EB"/>
    <w:multiLevelType w:val="multilevel"/>
    <w:tmpl w:val="F09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4165"/>
    <w:multiLevelType w:val="multilevel"/>
    <w:tmpl w:val="290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04236"/>
    <w:multiLevelType w:val="multilevel"/>
    <w:tmpl w:val="C97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6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D2C95"/>
    <w:rsid w:val="00802A51"/>
    <w:rsid w:val="00813FCD"/>
    <w:rsid w:val="00847D28"/>
    <w:rsid w:val="00873955"/>
    <w:rsid w:val="008C14D6"/>
    <w:rsid w:val="008E03F1"/>
    <w:rsid w:val="00966CE7"/>
    <w:rsid w:val="00980980"/>
    <w:rsid w:val="009B0B1E"/>
    <w:rsid w:val="009D3D14"/>
    <w:rsid w:val="009F71C2"/>
    <w:rsid w:val="00A06FBA"/>
    <w:rsid w:val="00A31939"/>
    <w:rsid w:val="00BB3EF2"/>
    <w:rsid w:val="00BC5803"/>
    <w:rsid w:val="00C137ED"/>
    <w:rsid w:val="00C15236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100AF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C13E"/>
  <w15:docId w15:val="{2090D9FD-5A54-4E75-A0B6-6788A4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CC"/>
  </w:style>
  <w:style w:type="paragraph" w:styleId="Heading1">
    <w:name w:val="heading 1"/>
    <w:basedOn w:val="Normal"/>
    <w:link w:val="Heading1Char"/>
    <w:uiPriority w:val="9"/>
    <w:qFormat/>
    <w:rsid w:val="00C1523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23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236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236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523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5236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meta-title1">
    <w:name w:val="meta-title1"/>
    <w:basedOn w:val="DefaultParagraphFont"/>
    <w:rsid w:val="00C15236"/>
    <w:rPr>
      <w:b/>
      <w:bCs/>
    </w:rPr>
  </w:style>
  <w:style w:type="character" w:customStyle="1" w:styleId="ata11y1">
    <w:name w:val="at_a11y1"/>
    <w:basedOn w:val="DefaultParagraphFont"/>
    <w:rsid w:val="00C15236"/>
  </w:style>
  <w:style w:type="character" w:customStyle="1" w:styleId="print-footnote1">
    <w:name w:val="print-footnote1"/>
    <w:basedOn w:val="DefaultParagraphFont"/>
    <w:rsid w:val="00C15236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0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7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2</cp:revision>
  <dcterms:created xsi:type="dcterms:W3CDTF">2016-01-19T11:05:00Z</dcterms:created>
  <dcterms:modified xsi:type="dcterms:W3CDTF">2016-01-19T11:05:00Z</dcterms:modified>
</cp:coreProperties>
</file>